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5</w:t>
      </w:r>
      <w:r w:rsidRPr="00B81BF2">
        <w:rPr>
          <w:sz w:val="18"/>
          <w:szCs w:val="18"/>
        </w:rPr>
        <w:t xml:space="preserve"> </w:t>
      </w: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 Регламенту оказания услуг 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(поддержки) субъектам малого и 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физическим 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лицам, не являющимся индивидуальными 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предпринимателями и применяющими 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на профессиональный доход» и физическим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лицам, заинтересованным в начале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осуществления предпринимательской 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оказания услуг «Мой бизнес»</w:t>
      </w:r>
    </w:p>
    <w:p w:rsidR="0014281B" w:rsidRPr="00D642E9" w:rsidRDefault="0014281B" w:rsidP="001428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ЗАЯВКА</w:t>
      </w:r>
    </w:p>
    <w:p w:rsidR="0014281B" w:rsidRPr="00D642E9" w:rsidRDefault="0014281B" w:rsidP="001428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 получение консультационных услуг от физического лица, не являющегося индивидуальным предпринимателем и применяющим специальный налоговый режим «Налог на профессиональный доход»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Прошу оказать консультационную услугу, а именно:</w:t>
      </w:r>
    </w:p>
    <w:p w:rsidR="0014281B" w:rsidRPr="00D642E9" w:rsidRDefault="0014281B" w:rsidP="0014281B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деятельности.</w:t>
      </w:r>
      <w:r w:rsidRPr="00D642E9">
        <w:rPr>
          <w:rFonts w:ascii="Times New Roman" w:hAnsi="Times New Roman" w:cs="Times New Roman"/>
        </w:rPr>
        <w:t xml:space="preserve"> </w:t>
      </w:r>
    </w:p>
    <w:p w:rsidR="0014281B" w:rsidRPr="00D642E9" w:rsidRDefault="0014281B" w:rsidP="0014281B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ФИО*____________________________________________________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642E9">
        <w:rPr>
          <w:rFonts w:ascii="Times New Roman" w:hAnsi="Times New Roman" w:cs="Times New Roman"/>
        </w:rPr>
        <w:t>_______________</w:t>
      </w: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Гражданство РФ</w:t>
      </w: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ИНН________________________________________________________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____________</w:t>
      </w:r>
    </w:p>
    <w:p w:rsidR="0014281B" w:rsidRPr="00D642E9" w:rsidRDefault="0014281B" w:rsidP="0014281B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 xml:space="preserve">Является заявитель лицом, которое моложе 25 полных лет:       </w:t>
      </w:r>
    </w:p>
    <w:p w:rsidR="0014281B" w:rsidRPr="00D642E9" w:rsidRDefault="0014281B" w:rsidP="0014281B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да  /  нет  (нужное подчеркнуть)</w:t>
      </w: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Адрес регистрации по месту жительства*: 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Паспорт гр.РФ серия __________ № ____________, выдан «_____»__________ года</w:t>
      </w: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(кем)_________________________________________________________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Телефон*: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642E9">
        <w:rPr>
          <w:rFonts w:ascii="Times New Roman" w:hAnsi="Times New Roman" w:cs="Times New Roman"/>
        </w:rPr>
        <w:t>________________</w:t>
      </w:r>
    </w:p>
    <w:p w:rsidR="0014281B" w:rsidRPr="00D642E9" w:rsidRDefault="0014281B" w:rsidP="0014281B">
      <w:pPr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e-mail*: 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642E9">
        <w:rPr>
          <w:rFonts w:ascii="Times New Roman" w:hAnsi="Times New Roman" w:cs="Times New Roman"/>
        </w:rPr>
        <w:t>______________________</w:t>
      </w:r>
    </w:p>
    <w:p w:rsidR="0014281B" w:rsidRDefault="0014281B" w:rsidP="0014281B">
      <w:pPr>
        <w:rPr>
          <w:rFonts w:ascii="Times New Roman" w:hAnsi="Times New Roman" w:cs="Times New Roman"/>
        </w:rPr>
      </w:pPr>
    </w:p>
    <w:p w:rsidR="0014281B" w:rsidRPr="00D642E9" w:rsidRDefault="0014281B" w:rsidP="0014281B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Сфера деятельности ____________________________________</w:t>
      </w:r>
      <w:r>
        <w:rPr>
          <w:rFonts w:ascii="Times New Roman" w:hAnsi="Times New Roman" w:cs="Times New Roman"/>
        </w:rPr>
        <w:t>____________</w:t>
      </w:r>
      <w:r w:rsidRPr="00D642E9">
        <w:rPr>
          <w:rFonts w:ascii="Times New Roman" w:hAnsi="Times New Roman" w:cs="Times New Roman"/>
        </w:rPr>
        <w:t>__________________________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подтверждаю, что не являюсь СМСП.</w:t>
      </w:r>
    </w:p>
    <w:p w:rsidR="0014281B" w:rsidRPr="00D642E9" w:rsidRDefault="0014281B" w:rsidP="0014281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бизнес».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lastRenderedPageBreak/>
        <w:t>Согласие действует с момента подачи заявления на оказание консультационных услуг, в течение срока предоставления услуги, а также в течение 3 лет после ее предоставления.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14281B" w:rsidRPr="00D642E9" w:rsidRDefault="0014281B" w:rsidP="0014281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67"/>
      </w:tblGrid>
      <w:tr w:rsidR="0014281B" w:rsidRPr="00D642E9" w:rsidTr="005B0D4B">
        <w:tc>
          <w:tcPr>
            <w:tcW w:w="9567" w:type="dxa"/>
          </w:tcPr>
          <w:p w:rsidR="0014281B" w:rsidRPr="00D642E9" w:rsidRDefault="0014281B" w:rsidP="005B0D4B">
            <w:pPr>
              <w:jc w:val="center"/>
              <w:rPr>
                <w:rFonts w:ascii="Times New Roman" w:hAnsi="Times New Roman" w:cs="Times New Roman"/>
              </w:rPr>
            </w:pPr>
            <w:r w:rsidRPr="00D642E9">
              <w:rPr>
                <w:rFonts w:ascii="Times New Roman" w:hAnsi="Times New Roman" w:cs="Times New Roman"/>
              </w:rPr>
              <w:t>________________ _____________________</w:t>
            </w:r>
          </w:p>
          <w:p w:rsidR="0014281B" w:rsidRPr="00D642E9" w:rsidRDefault="0014281B" w:rsidP="005B0D4B">
            <w:pPr>
              <w:jc w:val="center"/>
              <w:rPr>
                <w:rFonts w:ascii="Times New Roman" w:hAnsi="Times New Roman" w:cs="Times New Roman"/>
              </w:rPr>
            </w:pPr>
            <w:r w:rsidRPr="00D642E9">
              <w:rPr>
                <w:rFonts w:ascii="Times New Roman" w:hAnsi="Times New Roman" w:cs="Times New Roman"/>
              </w:rPr>
              <w:t>(Подпись)                                                  (ФИО)</w:t>
            </w:r>
          </w:p>
        </w:tc>
      </w:tr>
    </w:tbl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Pr="00D642E9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Приложение № 6 к Регламенту оказания услуг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(поддержки) субъектам малого и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среднего предпринимательства, физическим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не являющимся индивидуальными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предпринимателями и применяющими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на профессиональный доход» и физическим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заинтересованным в начале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осуществления предпринимательской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:rsidR="0014281B" w:rsidRPr="00B81BF2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оказания услуг «Мой бизнес»</w:t>
      </w:r>
    </w:p>
    <w:p w:rsidR="0014281B" w:rsidRPr="00291785" w:rsidRDefault="0014281B" w:rsidP="0014281B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4281B" w:rsidRPr="00994761" w:rsidRDefault="0014281B" w:rsidP="0014281B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ЗАЯВКА</w:t>
      </w:r>
    </w:p>
    <w:p w:rsidR="0014281B" w:rsidRPr="00994761" w:rsidRDefault="0014281B" w:rsidP="0014281B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 получение консультационных услуг от субъекта малого и среднего предпринимательства</w:t>
      </w:r>
    </w:p>
    <w:p w:rsidR="0014281B" w:rsidRPr="00994761" w:rsidRDefault="0014281B" w:rsidP="0014281B">
      <w:pPr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Прошу оказать консультационную услугу, а именно:</w:t>
      </w:r>
    </w:p>
    <w:p w:rsidR="0014281B" w:rsidRPr="00994761" w:rsidRDefault="0014281B" w:rsidP="0014281B">
      <w:pPr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деятельности.</w:t>
      </w:r>
      <w:r w:rsidRPr="00994761">
        <w:rPr>
          <w:rFonts w:ascii="Times New Roman" w:hAnsi="Times New Roman" w:cs="Times New Roman"/>
        </w:rPr>
        <w:t xml:space="preserve"> </w:t>
      </w:r>
    </w:p>
    <w:p w:rsidR="0014281B" w:rsidRPr="00994761" w:rsidRDefault="0014281B" w:rsidP="0014281B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Наименование организации / ИП: _________________________________________</w:t>
      </w:r>
      <w:r>
        <w:rPr>
          <w:rFonts w:ascii="Times New Roman" w:hAnsi="Times New Roman" w:cs="Times New Roman"/>
        </w:rPr>
        <w:t>_________</w:t>
      </w:r>
      <w:r w:rsidRPr="00994761">
        <w:rPr>
          <w:rFonts w:ascii="Times New Roman" w:hAnsi="Times New Roman" w:cs="Times New Roman"/>
        </w:rPr>
        <w:t>______</w:t>
      </w:r>
    </w:p>
    <w:p w:rsidR="0014281B" w:rsidRPr="00994761" w:rsidRDefault="0014281B" w:rsidP="0014281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лицом, которое моложе 25 полных лет:       да  /  нет  (нужное подчеркнуть)</w:t>
      </w:r>
    </w:p>
    <w:p w:rsidR="0014281B" w:rsidRPr="00994761" w:rsidRDefault="0014281B" w:rsidP="0014281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14281B" w:rsidRPr="00994761" w:rsidRDefault="0014281B" w:rsidP="0014281B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1.2.Ф.И.О.руководителя:______________________________________________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</w:p>
    <w:p w:rsidR="0014281B" w:rsidRPr="00994761" w:rsidRDefault="0014281B" w:rsidP="0014281B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1.3.ИНН:_________________________________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14281B" w:rsidRPr="00994761" w:rsidRDefault="0014281B" w:rsidP="0014281B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Pr="00994761">
        <w:rPr>
          <w:rFonts w:ascii="Times New Roman" w:hAnsi="Times New Roman" w:cs="Times New Roman"/>
        </w:rPr>
        <w:tab/>
        <w:t>Сфера деятельности:_________________________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</w:p>
    <w:p w:rsidR="0014281B" w:rsidRPr="00994761" w:rsidRDefault="0014281B" w:rsidP="0014281B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1.5.</w:t>
      </w:r>
      <w:r w:rsidRPr="00994761">
        <w:rPr>
          <w:rFonts w:ascii="Times New Roman" w:hAnsi="Times New Roman" w:cs="Times New Roman"/>
        </w:rPr>
        <w:tab/>
        <w:t>Юридический адрес/ Фактический адрес:</w:t>
      </w:r>
    </w:p>
    <w:p w:rsidR="0014281B" w:rsidRPr="00994761" w:rsidRDefault="0014281B" w:rsidP="0014281B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14281B" w:rsidRPr="00994761" w:rsidRDefault="0014281B" w:rsidP="0014281B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Контактная информация (адрес, телефон, эл.почта):________</w:t>
      </w:r>
      <w:r>
        <w:rPr>
          <w:rFonts w:ascii="Times New Roman" w:hAnsi="Times New Roman" w:cs="Times New Roman"/>
        </w:rPr>
        <w:t>____________________</w:t>
      </w:r>
      <w:r w:rsidRPr="00994761">
        <w:rPr>
          <w:rFonts w:ascii="Times New Roman" w:hAnsi="Times New Roman" w:cs="Times New Roman"/>
        </w:rPr>
        <w:t>____________________</w:t>
      </w:r>
    </w:p>
    <w:p w:rsidR="0014281B" w:rsidRPr="00994761" w:rsidRDefault="0014281B" w:rsidP="00142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Настоящей заявкой подтверждаю, что не являюсь Самозанятым.</w:t>
      </w:r>
    </w:p>
    <w:p w:rsidR="0014281B" w:rsidRPr="00994761" w:rsidRDefault="0014281B" w:rsidP="0014281B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бизнес»,).</w:t>
      </w:r>
    </w:p>
    <w:p w:rsidR="0014281B" w:rsidRPr="00994761" w:rsidRDefault="0014281B" w:rsidP="00142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:rsidR="0014281B" w:rsidRPr="00994761" w:rsidRDefault="0014281B" w:rsidP="00142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14281B" w:rsidRPr="00994761" w:rsidRDefault="0014281B" w:rsidP="00142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3 л</w:t>
      </w:r>
      <w:r>
        <w:rPr>
          <w:rFonts w:ascii="Times New Roman" w:hAnsi="Times New Roman" w:cs="Times New Roman"/>
        </w:rPr>
        <w:t>ет после ее предоставления.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67"/>
      </w:tblGrid>
      <w:tr w:rsidR="0014281B" w:rsidRPr="00994761" w:rsidTr="005B0D4B">
        <w:tc>
          <w:tcPr>
            <w:tcW w:w="9567" w:type="dxa"/>
          </w:tcPr>
          <w:p w:rsidR="0014281B" w:rsidRPr="00994761" w:rsidRDefault="0014281B" w:rsidP="005B0D4B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________________ _____________________</w:t>
            </w:r>
          </w:p>
          <w:p w:rsidR="0014281B" w:rsidRDefault="0014281B" w:rsidP="005B0D4B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(Подпись)                                                  </w:t>
            </w:r>
            <w:r>
              <w:rPr>
                <w:rFonts w:ascii="Times New Roman" w:hAnsi="Times New Roman" w:cs="Times New Roman"/>
              </w:rPr>
              <w:t>(ФИО)</w:t>
            </w:r>
          </w:p>
          <w:p w:rsidR="0014281B" w:rsidRDefault="0014281B" w:rsidP="005B0D4B">
            <w:pPr>
              <w:jc w:val="center"/>
              <w:rPr>
                <w:rFonts w:ascii="Times New Roman" w:hAnsi="Times New Roman" w:cs="Times New Roman"/>
              </w:rPr>
            </w:pPr>
          </w:p>
          <w:p w:rsidR="0014281B" w:rsidRDefault="0014281B" w:rsidP="005B0D4B">
            <w:pPr>
              <w:rPr>
                <w:rFonts w:ascii="Times New Roman" w:hAnsi="Times New Roman" w:cs="Times New Roman"/>
              </w:rPr>
            </w:pPr>
          </w:p>
          <w:p w:rsidR="0014281B" w:rsidRDefault="0014281B" w:rsidP="005B0D4B">
            <w:pPr>
              <w:rPr>
                <w:rFonts w:ascii="Times New Roman" w:hAnsi="Times New Roman" w:cs="Times New Roman"/>
              </w:rPr>
            </w:pPr>
          </w:p>
          <w:p w:rsidR="0014281B" w:rsidRDefault="0014281B" w:rsidP="005B0D4B">
            <w:pPr>
              <w:rPr>
                <w:rFonts w:ascii="Times New Roman" w:hAnsi="Times New Roman" w:cs="Times New Roman"/>
              </w:rPr>
            </w:pPr>
          </w:p>
          <w:p w:rsidR="0014281B" w:rsidRDefault="0014281B" w:rsidP="005B0D4B">
            <w:pPr>
              <w:rPr>
                <w:rFonts w:ascii="Times New Roman" w:hAnsi="Times New Roman" w:cs="Times New Roman"/>
              </w:rPr>
            </w:pPr>
          </w:p>
          <w:p w:rsidR="0014281B" w:rsidRPr="00A67D3A" w:rsidRDefault="0014281B" w:rsidP="005B0D4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281B" w:rsidRPr="00291785" w:rsidRDefault="0014281B" w:rsidP="001428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86D" w:rsidRDefault="0014281B">
      <w:bookmarkStart w:id="0" w:name="_GoBack"/>
      <w:bookmarkEnd w:id="0"/>
    </w:p>
    <w:sectPr w:rsidR="0032786D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1B"/>
    <w:rsid w:val="0014281B"/>
    <w:rsid w:val="00825432"/>
    <w:rsid w:val="00B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7A32-DEB5-44A9-8DDB-95F82CD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14281B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14281B"/>
    <w:rPr>
      <w:rFonts w:eastAsiaTheme="minorEastAsia"/>
      <w:lang w:eastAsia="ru-RU"/>
    </w:rPr>
  </w:style>
  <w:style w:type="paragraph" w:customStyle="1" w:styleId="ConsPlusNonformat">
    <w:name w:val="ConsPlusNonformat"/>
    <w:rsid w:val="00142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1</cp:revision>
  <dcterms:created xsi:type="dcterms:W3CDTF">2022-09-13T10:37:00Z</dcterms:created>
  <dcterms:modified xsi:type="dcterms:W3CDTF">2022-09-13T10:38:00Z</dcterms:modified>
</cp:coreProperties>
</file>